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B345" w14:textId="69BEE4AD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69BD">
        <w:rPr>
          <w:rFonts w:ascii="Times New Roman" w:hAnsi="Times New Roman"/>
          <w:sz w:val="28"/>
          <w:szCs w:val="28"/>
        </w:rPr>
        <w:t>Степно-</w:t>
      </w:r>
      <w:proofErr w:type="spellStart"/>
      <w:r w:rsidRPr="008369BD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8369BD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78581A75" w14:textId="77777777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69BD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66FBE3C7" w14:textId="77777777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5E2B12" w14:textId="77777777" w:rsidR="008369BD" w:rsidRPr="007F6302" w:rsidRDefault="008369BD" w:rsidP="008369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69BD">
        <w:rPr>
          <w:rFonts w:ascii="Times New Roman" w:hAnsi="Times New Roman"/>
          <w:sz w:val="28"/>
          <w:szCs w:val="28"/>
        </w:rPr>
        <w:t>РЕШЕНИЕ</w:t>
      </w:r>
    </w:p>
    <w:p w14:paraId="7FA75350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</w:p>
    <w:p w14:paraId="513414FB" w14:textId="3F0A8BE8" w:rsidR="008369BD" w:rsidRPr="007F6302" w:rsidRDefault="00983F97" w:rsidP="008369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</w:t>
      </w:r>
      <w:r w:rsidR="008369BD" w:rsidRPr="007F630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8369BD" w:rsidRPr="007F6302">
        <w:rPr>
          <w:rFonts w:ascii="Times New Roman" w:hAnsi="Times New Roman"/>
          <w:sz w:val="24"/>
          <w:szCs w:val="24"/>
        </w:rPr>
        <w:t xml:space="preserve">г.                                         </w:t>
      </w:r>
      <w:proofErr w:type="spellStart"/>
      <w:r w:rsidR="008369BD" w:rsidRPr="007F6302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8369BD" w:rsidRPr="007F6302">
        <w:rPr>
          <w:rFonts w:ascii="Times New Roman" w:hAnsi="Times New Roman"/>
          <w:sz w:val="24"/>
          <w:szCs w:val="24"/>
        </w:rPr>
        <w:t xml:space="preserve"> Баджей                                           </w:t>
      </w:r>
      <w:r w:rsidR="00F440ED">
        <w:rPr>
          <w:rFonts w:ascii="Times New Roman" w:hAnsi="Times New Roman"/>
          <w:sz w:val="24"/>
          <w:szCs w:val="24"/>
        </w:rPr>
        <w:t xml:space="preserve">   </w:t>
      </w:r>
      <w:r w:rsidR="008369BD" w:rsidRPr="007F6302">
        <w:rPr>
          <w:rFonts w:ascii="Times New Roman" w:hAnsi="Times New Roman"/>
          <w:sz w:val="24"/>
          <w:szCs w:val="24"/>
        </w:rPr>
        <w:t xml:space="preserve"> </w:t>
      </w:r>
      <w:r w:rsidR="008369BD">
        <w:rPr>
          <w:rFonts w:ascii="Times New Roman" w:hAnsi="Times New Roman"/>
          <w:sz w:val="24"/>
          <w:szCs w:val="24"/>
        </w:rPr>
        <w:t>№</w:t>
      </w:r>
      <w:r w:rsidR="008369BD" w:rsidRPr="007F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9/28</w:t>
      </w:r>
    </w:p>
    <w:p w14:paraId="5615B0D5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  <w:r w:rsidRPr="007F6302">
        <w:rPr>
          <w:rFonts w:ascii="Times New Roman" w:hAnsi="Times New Roman"/>
          <w:sz w:val="24"/>
          <w:szCs w:val="24"/>
        </w:rPr>
        <w:tab/>
      </w:r>
    </w:p>
    <w:p w14:paraId="192DB871" w14:textId="1D006182" w:rsidR="008369BD" w:rsidRPr="00D87931" w:rsidRDefault="00D87931" w:rsidP="008369B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>Об ежегодном о</w:t>
      </w:r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тчет</w:t>
      </w: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 </w:t>
      </w:r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Главы </w:t>
      </w:r>
      <w:bookmarkStart w:id="0" w:name="_Hlk106272155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Степно-</w:t>
      </w:r>
      <w:proofErr w:type="spellStart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FC41D47" w14:textId="09FA1CF6" w:rsidR="00D87931" w:rsidRPr="00D87931" w:rsidRDefault="00D87931" w:rsidP="008369B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>о результатах своей деятельности за 202</w:t>
      </w:r>
      <w:r w:rsidR="00983F9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</w:t>
      </w:r>
    </w:p>
    <w:bookmarkEnd w:id="0"/>
    <w:p w14:paraId="2C1DF725" w14:textId="77777777" w:rsidR="008369BD" w:rsidRPr="001A3899" w:rsidRDefault="008369BD" w:rsidP="008369BD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49EFE6A" w14:textId="3A9439DF" w:rsidR="008369BD" w:rsidRPr="001A3899" w:rsidRDefault="008369BD" w:rsidP="008369B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_Hlk132813514"/>
      <w:r w:rsidRPr="001A3899">
        <w:rPr>
          <w:rFonts w:cs="Times New Roman"/>
          <w:sz w:val="24"/>
          <w:szCs w:val="24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Федерации»,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заслушав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обсудив доклад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Главы Степно-</w:t>
      </w:r>
      <w:proofErr w:type="spellStart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о результатах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деятельности администрации Степно-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Манского района Красноярского края за 202</w:t>
      </w:r>
      <w:r w:rsidR="00983F9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bookmarkEnd w:id="1"/>
      <w:r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>руководствуясь Уставом Степно-</w:t>
      </w:r>
      <w:proofErr w:type="spellStart"/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1A3899">
        <w:rPr>
          <w:rFonts w:cs="Times New Roman"/>
          <w:sz w:val="24"/>
          <w:szCs w:val="24"/>
        </w:rPr>
        <w:t>тепно-</w:t>
      </w:r>
      <w:proofErr w:type="spellStart"/>
      <w:r w:rsidRPr="001A3899">
        <w:rPr>
          <w:rFonts w:cs="Times New Roman"/>
          <w:sz w:val="24"/>
          <w:szCs w:val="24"/>
        </w:rPr>
        <w:t>Баджейский</w:t>
      </w:r>
      <w:proofErr w:type="spellEnd"/>
      <w:r w:rsidRPr="001A3899">
        <w:rPr>
          <w:rFonts w:cs="Times New Roman"/>
          <w:sz w:val="24"/>
          <w:szCs w:val="24"/>
        </w:rPr>
        <w:t xml:space="preserve"> сельский Совет депутатов</w:t>
      </w:r>
    </w:p>
    <w:p w14:paraId="3292F649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>РЕШИЛ:</w:t>
      </w:r>
    </w:p>
    <w:p w14:paraId="4AFF16D3" w14:textId="49C9B18D" w:rsidR="008369BD" w:rsidRPr="001A3899" w:rsidRDefault="008369BD" w:rsidP="008369B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32813551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Принять к сведению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ежегодный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отчет главы Степно-</w:t>
      </w:r>
      <w:proofErr w:type="spellStart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результатах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деятельности администрации Степно-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Манского района Красноярского края за 202</w:t>
      </w:r>
      <w:r w:rsidR="00983F9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год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End w:id="2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(Приложение).</w:t>
      </w:r>
    </w:p>
    <w:p w14:paraId="34C395F3" w14:textId="48D3961F" w:rsidR="008369BD" w:rsidRPr="00D87931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D87931">
        <w:rPr>
          <w:rFonts w:ascii="Times New Roman" w:hAnsi="Times New Roman"/>
          <w:sz w:val="24"/>
          <w:szCs w:val="24"/>
        </w:rPr>
        <w:t xml:space="preserve">. </w:t>
      </w:r>
      <w:r w:rsidR="00D87931" w:rsidRPr="00D87931">
        <w:rPr>
          <w:sz w:val="24"/>
          <w:szCs w:val="24"/>
        </w:rPr>
        <w:t xml:space="preserve"> </w:t>
      </w:r>
      <w:r w:rsidR="00D87931" w:rsidRPr="00D87931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информационном бюллетене «Ведомости Манского района».</w:t>
      </w:r>
    </w:p>
    <w:p w14:paraId="4E5C6976" w14:textId="77777777" w:rsidR="008369BD" w:rsidRPr="00D87931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46BA12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5D1517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1A389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1A3899">
        <w:rPr>
          <w:rFonts w:ascii="Times New Roman" w:hAnsi="Times New Roman"/>
          <w:sz w:val="24"/>
          <w:szCs w:val="24"/>
        </w:rPr>
        <w:t xml:space="preserve"> сельсовета,</w:t>
      </w:r>
    </w:p>
    <w:p w14:paraId="0BFED0F3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  <w:r w:rsidRPr="007F6302">
        <w:rPr>
          <w:rFonts w:ascii="Times New Roman" w:hAnsi="Times New Roman"/>
          <w:sz w:val="24"/>
          <w:szCs w:val="24"/>
        </w:rPr>
        <w:t>председатель Степно-</w:t>
      </w:r>
      <w:proofErr w:type="spellStart"/>
      <w:r w:rsidRPr="007F6302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7F6302"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 w:rsidRPr="007F6302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spellStart"/>
      <w:r w:rsidRPr="007F6302"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7F630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9A2B997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2B6C25B" w14:textId="77777777" w:rsidR="008369BD" w:rsidRPr="007F6302" w:rsidRDefault="008369BD" w:rsidP="008369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4AD122" w14:textId="77777777" w:rsidR="008369BD" w:rsidRDefault="008369BD" w:rsidP="008369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8C0E811" w14:textId="38DA4953" w:rsidR="00F12C76" w:rsidRDefault="00F12C76" w:rsidP="006C0B77">
      <w:pPr>
        <w:spacing w:after="0"/>
        <w:ind w:firstLine="709"/>
        <w:jc w:val="both"/>
      </w:pPr>
    </w:p>
    <w:p w14:paraId="293BD73C" w14:textId="77BCE9B7" w:rsidR="008369BD" w:rsidRDefault="008369BD" w:rsidP="006C0B77">
      <w:pPr>
        <w:spacing w:after="0"/>
        <w:ind w:firstLine="709"/>
        <w:jc w:val="both"/>
      </w:pPr>
    </w:p>
    <w:p w14:paraId="255F1847" w14:textId="4C332CF1" w:rsidR="008369BD" w:rsidRDefault="008369BD" w:rsidP="006C0B77">
      <w:pPr>
        <w:spacing w:after="0"/>
        <w:ind w:firstLine="709"/>
        <w:jc w:val="both"/>
      </w:pPr>
    </w:p>
    <w:p w14:paraId="624FE886" w14:textId="2E9847C1" w:rsidR="008369BD" w:rsidRDefault="008369BD" w:rsidP="006C0B77">
      <w:pPr>
        <w:spacing w:after="0"/>
        <w:ind w:firstLine="709"/>
        <w:jc w:val="both"/>
      </w:pPr>
    </w:p>
    <w:p w14:paraId="2305803F" w14:textId="2515AF27" w:rsidR="008369BD" w:rsidRDefault="008369BD" w:rsidP="006C0B77">
      <w:pPr>
        <w:spacing w:after="0"/>
        <w:ind w:firstLine="709"/>
        <w:jc w:val="both"/>
      </w:pPr>
    </w:p>
    <w:p w14:paraId="4BED42D5" w14:textId="6829D326" w:rsidR="008369BD" w:rsidRDefault="008369BD" w:rsidP="006C0B77">
      <w:pPr>
        <w:spacing w:after="0"/>
        <w:ind w:firstLine="709"/>
        <w:jc w:val="both"/>
      </w:pPr>
    </w:p>
    <w:p w14:paraId="2796369E" w14:textId="48BA0EC2" w:rsidR="008369BD" w:rsidRDefault="008369BD" w:rsidP="006C0B77">
      <w:pPr>
        <w:spacing w:after="0"/>
        <w:ind w:firstLine="709"/>
        <w:jc w:val="both"/>
      </w:pPr>
    </w:p>
    <w:p w14:paraId="24D50DA2" w14:textId="1C78BB92" w:rsidR="008369BD" w:rsidRDefault="008369BD" w:rsidP="006C0B77">
      <w:pPr>
        <w:spacing w:after="0"/>
        <w:ind w:firstLine="709"/>
        <w:jc w:val="both"/>
      </w:pPr>
    </w:p>
    <w:p w14:paraId="5EC0A0F6" w14:textId="1EEBDDCD" w:rsidR="008369BD" w:rsidRDefault="008369BD" w:rsidP="006C0B77">
      <w:pPr>
        <w:spacing w:after="0"/>
        <w:ind w:firstLine="709"/>
        <w:jc w:val="both"/>
      </w:pPr>
    </w:p>
    <w:p w14:paraId="59A8D28B" w14:textId="3CA20CDE" w:rsidR="008369BD" w:rsidRDefault="008369BD" w:rsidP="006C0B77">
      <w:pPr>
        <w:spacing w:after="0"/>
        <w:ind w:firstLine="709"/>
        <w:jc w:val="both"/>
      </w:pPr>
    </w:p>
    <w:p w14:paraId="2FD4697B" w14:textId="02DF5C71" w:rsidR="008369BD" w:rsidRDefault="008369BD" w:rsidP="006C0B77">
      <w:pPr>
        <w:spacing w:after="0"/>
        <w:ind w:firstLine="709"/>
        <w:jc w:val="both"/>
      </w:pPr>
    </w:p>
    <w:p w14:paraId="4DEA1CD6" w14:textId="29612A05" w:rsidR="008369BD" w:rsidRDefault="008369BD" w:rsidP="006C0B77">
      <w:pPr>
        <w:spacing w:after="0"/>
        <w:ind w:firstLine="709"/>
        <w:jc w:val="both"/>
      </w:pPr>
    </w:p>
    <w:p w14:paraId="0F95B7FE" w14:textId="77777777" w:rsidR="008369BD" w:rsidRDefault="008369BD" w:rsidP="006C0B77">
      <w:pPr>
        <w:spacing w:after="0"/>
        <w:ind w:firstLine="709"/>
        <w:jc w:val="both"/>
      </w:pPr>
    </w:p>
    <w:sectPr w:rsidR="008369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B9"/>
    <w:rsid w:val="005F4F3B"/>
    <w:rsid w:val="006B233B"/>
    <w:rsid w:val="006C0B77"/>
    <w:rsid w:val="008242FF"/>
    <w:rsid w:val="008369BD"/>
    <w:rsid w:val="00870751"/>
    <w:rsid w:val="009216B9"/>
    <w:rsid w:val="00922C48"/>
    <w:rsid w:val="00983F97"/>
    <w:rsid w:val="00B915B7"/>
    <w:rsid w:val="00D5369F"/>
    <w:rsid w:val="00D87931"/>
    <w:rsid w:val="00EA59DF"/>
    <w:rsid w:val="00EE4070"/>
    <w:rsid w:val="00F04324"/>
    <w:rsid w:val="00F12C76"/>
    <w:rsid w:val="00F440ED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DA1D"/>
  <w15:chartTrackingRefBased/>
  <w15:docId w15:val="{15A86DDC-0D98-4D7F-95F1-3E013F4D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2024-07-11T09:37:00Z</cp:lastPrinted>
  <dcterms:created xsi:type="dcterms:W3CDTF">2022-06-16T04:52:00Z</dcterms:created>
  <dcterms:modified xsi:type="dcterms:W3CDTF">2024-07-11T09:37:00Z</dcterms:modified>
</cp:coreProperties>
</file>